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44" w:rsidRPr="00964EE9" w:rsidRDefault="00593DB6" w:rsidP="00F276B9">
      <w:pPr>
        <w:jc w:val="center"/>
        <w:rPr>
          <w:b/>
        </w:rPr>
      </w:pPr>
      <w:r w:rsidRPr="00964EE9">
        <w:rPr>
          <w:b/>
        </w:rPr>
        <w:t xml:space="preserve">REGULAMIN ZAPISÓW DZIECI NA PÓŁKOLONIE </w:t>
      </w:r>
      <w:r w:rsidR="00552844" w:rsidRPr="00964EE9">
        <w:rPr>
          <w:b/>
        </w:rPr>
        <w:t>LETNIE</w:t>
      </w:r>
      <w:r w:rsidRPr="00964EE9">
        <w:rPr>
          <w:b/>
        </w:rPr>
        <w:t xml:space="preserve"> ORGANIZOWANE PRZEZ </w:t>
      </w:r>
    </w:p>
    <w:p w:rsidR="007B739A" w:rsidRPr="00964EE9" w:rsidRDefault="00C13794" w:rsidP="00F276B9">
      <w:pPr>
        <w:jc w:val="center"/>
        <w:rPr>
          <w:b/>
        </w:rPr>
      </w:pPr>
      <w:r w:rsidRPr="00964EE9">
        <w:rPr>
          <w:b/>
        </w:rPr>
        <w:t xml:space="preserve">ZESPÓŁ PLACÓWEK POZASZKOLNYCH CENTRUM WSPIERANI UZDOLNIEŃ </w:t>
      </w:r>
      <w:r w:rsidR="00593DB6" w:rsidRPr="00964EE9">
        <w:rPr>
          <w:b/>
        </w:rPr>
        <w:t>W JELENIEJ GÓRZE</w:t>
      </w:r>
    </w:p>
    <w:p w:rsidR="00593DB6" w:rsidRPr="00964EE9" w:rsidRDefault="00593DB6" w:rsidP="00593DB6">
      <w:pPr>
        <w:pStyle w:val="Akapitzlist"/>
        <w:numPr>
          <w:ilvl w:val="0"/>
          <w:numId w:val="1"/>
        </w:numPr>
      </w:pPr>
      <w:r w:rsidRPr="00964EE9">
        <w:t xml:space="preserve">Półkolonie organizowane są dla dzieci </w:t>
      </w:r>
      <w:r w:rsidR="00DC7C25">
        <w:t>z roczników 2009-2015</w:t>
      </w:r>
    </w:p>
    <w:p w:rsidR="00473DD5" w:rsidRPr="00964EE9" w:rsidRDefault="00473DD5" w:rsidP="00593DB6">
      <w:pPr>
        <w:pStyle w:val="Akapitzlist"/>
        <w:numPr>
          <w:ilvl w:val="0"/>
          <w:numId w:val="1"/>
        </w:numPr>
      </w:pPr>
      <w:r w:rsidRPr="00964EE9">
        <w:t>Koszt półkolonii wynosi 1</w:t>
      </w:r>
      <w:r w:rsidR="00DF3D2A">
        <w:t>80</w:t>
      </w:r>
      <w:r w:rsidRPr="00964EE9">
        <w:t>,00 zł za turnus</w:t>
      </w:r>
      <w:r w:rsidR="00DF3D2A">
        <w:t>, JKDR</w:t>
      </w:r>
      <w:r w:rsidRPr="00964EE9">
        <w:t xml:space="preserve"> </w:t>
      </w:r>
      <w:r w:rsidR="00DF3D2A">
        <w:t>zniżka 50%</w:t>
      </w:r>
    </w:p>
    <w:p w:rsidR="00473DD5" w:rsidRPr="00964EE9" w:rsidRDefault="00473DD5" w:rsidP="00593DB6">
      <w:pPr>
        <w:pStyle w:val="Akapitzlist"/>
        <w:numPr>
          <w:ilvl w:val="0"/>
          <w:numId w:val="1"/>
        </w:numPr>
      </w:pPr>
      <w:r w:rsidRPr="00964EE9">
        <w:t>Terminy turnusów:</w:t>
      </w:r>
    </w:p>
    <w:p w:rsidR="003E08D6" w:rsidRPr="00964EE9" w:rsidRDefault="003E08D6" w:rsidP="003E08D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 w:rsidRPr="00964EE9">
        <w:rPr>
          <w:rFonts w:ascii="TimesNewRoman" w:hAnsi="TimesNewRoman" w:cs="TimesNewRoman"/>
          <w:sz w:val="19"/>
          <w:szCs w:val="19"/>
        </w:rPr>
        <w:t xml:space="preserve">Turnus </w:t>
      </w:r>
      <w:r w:rsidR="00A55B28">
        <w:rPr>
          <w:rFonts w:ascii="TimesNewRoman" w:hAnsi="TimesNewRoman" w:cs="TimesNewRoman"/>
          <w:sz w:val="19"/>
          <w:szCs w:val="19"/>
        </w:rPr>
        <w:t>A</w:t>
      </w:r>
      <w:r w:rsidRPr="00964EE9">
        <w:rPr>
          <w:rFonts w:ascii="TimesNewRoman" w:hAnsi="TimesNewRoman" w:cs="TimesNewRoman"/>
          <w:sz w:val="19"/>
          <w:szCs w:val="19"/>
        </w:rPr>
        <w:tab/>
        <w:t>od 05-07-2021 do 09-07-2021</w:t>
      </w:r>
    </w:p>
    <w:p w:rsidR="003E08D6" w:rsidRPr="00964EE9" w:rsidRDefault="003E08D6" w:rsidP="003E08D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 w:rsidRPr="00964EE9">
        <w:rPr>
          <w:rFonts w:ascii="TimesNewRoman" w:hAnsi="TimesNewRoman" w:cs="TimesNewRoman"/>
          <w:sz w:val="19"/>
          <w:szCs w:val="19"/>
        </w:rPr>
        <w:t xml:space="preserve">Turnus </w:t>
      </w:r>
      <w:r w:rsidR="00A55B28">
        <w:rPr>
          <w:rFonts w:ascii="TimesNewRoman" w:hAnsi="TimesNewRoman" w:cs="TimesNewRoman"/>
          <w:sz w:val="19"/>
          <w:szCs w:val="19"/>
        </w:rPr>
        <w:t>B</w:t>
      </w:r>
      <w:r w:rsidRPr="00964EE9">
        <w:rPr>
          <w:rFonts w:ascii="TimesNewRoman" w:hAnsi="TimesNewRoman" w:cs="TimesNewRoman"/>
          <w:sz w:val="19"/>
          <w:szCs w:val="19"/>
        </w:rPr>
        <w:tab/>
        <w:t>od 12-07-2021 do 16-07-2021</w:t>
      </w:r>
    </w:p>
    <w:p w:rsidR="003E08D6" w:rsidRPr="00964EE9" w:rsidRDefault="003E08D6" w:rsidP="003E08D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 w:rsidRPr="00964EE9">
        <w:rPr>
          <w:rFonts w:ascii="TimesNewRoman" w:hAnsi="TimesNewRoman" w:cs="TimesNewRoman"/>
          <w:sz w:val="19"/>
          <w:szCs w:val="19"/>
        </w:rPr>
        <w:t xml:space="preserve">Turnus </w:t>
      </w:r>
      <w:r w:rsidR="00A55B28">
        <w:rPr>
          <w:rFonts w:ascii="TimesNewRoman" w:hAnsi="TimesNewRoman" w:cs="TimesNewRoman"/>
          <w:sz w:val="19"/>
          <w:szCs w:val="19"/>
        </w:rPr>
        <w:t>C</w:t>
      </w:r>
      <w:r w:rsidRPr="00964EE9">
        <w:rPr>
          <w:rFonts w:ascii="TimesNewRoman" w:hAnsi="TimesNewRoman" w:cs="TimesNewRoman"/>
          <w:sz w:val="19"/>
          <w:szCs w:val="19"/>
        </w:rPr>
        <w:tab/>
        <w:t>od 19-07-2021 do 23-07-2021</w:t>
      </w:r>
    </w:p>
    <w:p w:rsidR="003E08D6" w:rsidRPr="00964EE9" w:rsidRDefault="003E08D6" w:rsidP="003E08D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 w:rsidRPr="00964EE9">
        <w:rPr>
          <w:rFonts w:ascii="TimesNewRoman" w:hAnsi="TimesNewRoman" w:cs="TimesNewRoman"/>
          <w:sz w:val="19"/>
          <w:szCs w:val="19"/>
        </w:rPr>
        <w:t xml:space="preserve">Turnus </w:t>
      </w:r>
      <w:r w:rsidR="00A55B28">
        <w:rPr>
          <w:rFonts w:ascii="TimesNewRoman" w:hAnsi="TimesNewRoman" w:cs="TimesNewRoman"/>
          <w:sz w:val="19"/>
          <w:szCs w:val="19"/>
        </w:rPr>
        <w:t>D</w:t>
      </w:r>
      <w:r w:rsidRPr="00964EE9">
        <w:rPr>
          <w:rFonts w:ascii="TimesNewRoman" w:hAnsi="TimesNewRoman" w:cs="TimesNewRoman"/>
          <w:sz w:val="19"/>
          <w:szCs w:val="19"/>
        </w:rPr>
        <w:tab/>
        <w:t>od 26-07-2021 do 30-07-2021</w:t>
      </w:r>
    </w:p>
    <w:p w:rsidR="003E08D6" w:rsidRPr="00964EE9" w:rsidRDefault="00A55B28" w:rsidP="003E08D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Turnus E</w:t>
      </w:r>
      <w:r w:rsidR="003E08D6" w:rsidRPr="00964EE9">
        <w:rPr>
          <w:rFonts w:ascii="TimesNewRoman" w:hAnsi="TimesNewRoman" w:cs="TimesNewRoman"/>
          <w:sz w:val="19"/>
          <w:szCs w:val="19"/>
        </w:rPr>
        <w:tab/>
        <w:t>od 02-08-2021 do 06-08-2021</w:t>
      </w:r>
    </w:p>
    <w:p w:rsidR="003E08D6" w:rsidRPr="00964EE9" w:rsidRDefault="00A55B28" w:rsidP="003E08D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Turnus F</w:t>
      </w:r>
      <w:bookmarkStart w:id="0" w:name="_GoBack"/>
      <w:bookmarkEnd w:id="0"/>
      <w:r w:rsidR="003E08D6" w:rsidRPr="00964EE9">
        <w:rPr>
          <w:rFonts w:ascii="TimesNewRoman" w:hAnsi="TimesNewRoman" w:cs="TimesNewRoman"/>
          <w:sz w:val="19"/>
          <w:szCs w:val="19"/>
        </w:rPr>
        <w:tab/>
        <w:t>od 09-08-2021 do 13-08-2021</w:t>
      </w:r>
    </w:p>
    <w:p w:rsidR="00473DD5" w:rsidRPr="00C87036" w:rsidRDefault="00473DD5" w:rsidP="003E08D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sz w:val="10"/>
          <w:szCs w:val="10"/>
        </w:rPr>
      </w:pPr>
    </w:p>
    <w:p w:rsidR="00593DB6" w:rsidRPr="00964EE9" w:rsidRDefault="00593DB6" w:rsidP="00593DB6">
      <w:pPr>
        <w:pStyle w:val="Akapitzlist"/>
        <w:numPr>
          <w:ilvl w:val="0"/>
          <w:numId w:val="1"/>
        </w:numPr>
      </w:pPr>
      <w:r w:rsidRPr="00964EE9">
        <w:t xml:space="preserve">Zapisy na półkolonie odbywają się </w:t>
      </w:r>
      <w:r w:rsidR="00BA5826" w:rsidRPr="00964EE9">
        <w:rPr>
          <w:b/>
        </w:rPr>
        <w:t>WYŁĄCZNIE</w:t>
      </w:r>
      <w:r w:rsidRPr="00964EE9">
        <w:t xml:space="preserve"> drogą elektroniczną według następujących zasad i zgodnie z poniższym harmonogramem</w:t>
      </w:r>
    </w:p>
    <w:p w:rsidR="00593DB6" w:rsidRPr="00964EE9" w:rsidRDefault="00593DB6" w:rsidP="000A7599">
      <w:pPr>
        <w:pStyle w:val="Akapitzlist"/>
        <w:numPr>
          <w:ilvl w:val="1"/>
          <w:numId w:val="1"/>
        </w:numPr>
        <w:ind w:left="709"/>
      </w:pPr>
      <w:r w:rsidRPr="00964EE9">
        <w:t>Harmonogram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2835"/>
        <w:gridCol w:w="3952"/>
      </w:tblGrid>
      <w:tr w:rsidR="00BF1214" w:rsidRPr="00964EE9" w:rsidTr="00BF1214">
        <w:tc>
          <w:tcPr>
            <w:tcW w:w="653" w:type="dxa"/>
          </w:tcPr>
          <w:p w:rsidR="00593DB6" w:rsidRPr="00964EE9" w:rsidRDefault="00593DB6" w:rsidP="00BF1214">
            <w:pPr>
              <w:pStyle w:val="Akapitzlist"/>
              <w:ind w:left="120"/>
            </w:pPr>
            <w:r w:rsidRPr="00964EE9">
              <w:t>l.p.</w:t>
            </w:r>
          </w:p>
        </w:tc>
        <w:tc>
          <w:tcPr>
            <w:tcW w:w="2835" w:type="dxa"/>
          </w:tcPr>
          <w:p w:rsidR="00593DB6" w:rsidRPr="00964EE9" w:rsidRDefault="00593DB6" w:rsidP="000A7599">
            <w:pPr>
              <w:pStyle w:val="Akapitzlist"/>
              <w:ind w:left="709"/>
            </w:pPr>
            <w:r w:rsidRPr="00964EE9">
              <w:t>Data i godzina</w:t>
            </w:r>
          </w:p>
        </w:tc>
        <w:tc>
          <w:tcPr>
            <w:tcW w:w="3952" w:type="dxa"/>
          </w:tcPr>
          <w:p w:rsidR="00593DB6" w:rsidRPr="00964EE9" w:rsidRDefault="00593DB6" w:rsidP="000A7599">
            <w:pPr>
              <w:pStyle w:val="Akapitzlist"/>
              <w:ind w:left="709"/>
            </w:pPr>
            <w:r w:rsidRPr="00964EE9">
              <w:t>działanie</w:t>
            </w:r>
          </w:p>
        </w:tc>
      </w:tr>
      <w:tr w:rsidR="00BF1214" w:rsidRPr="00964EE9" w:rsidTr="00BF1214">
        <w:tc>
          <w:tcPr>
            <w:tcW w:w="653" w:type="dxa"/>
          </w:tcPr>
          <w:p w:rsidR="00593DB6" w:rsidRPr="00964EE9" w:rsidRDefault="00593DB6" w:rsidP="00BF1214">
            <w:pPr>
              <w:pStyle w:val="Akapitzlist"/>
              <w:ind w:left="120"/>
            </w:pPr>
            <w:r w:rsidRPr="00964EE9">
              <w:t>1</w:t>
            </w:r>
          </w:p>
        </w:tc>
        <w:tc>
          <w:tcPr>
            <w:tcW w:w="2835" w:type="dxa"/>
          </w:tcPr>
          <w:p w:rsidR="00593DB6" w:rsidRPr="00964EE9" w:rsidRDefault="0062056C" w:rsidP="00C13794">
            <w:pPr>
              <w:pStyle w:val="Akapitzlist"/>
              <w:ind w:left="192"/>
            </w:pPr>
            <w:r>
              <w:t>17</w:t>
            </w:r>
            <w:r w:rsidR="003E08D6" w:rsidRPr="00964EE9">
              <w:t>-05-2021</w:t>
            </w:r>
            <w:r w:rsidR="00593DB6" w:rsidRPr="00964EE9">
              <w:t xml:space="preserve"> do 15.30</w:t>
            </w:r>
          </w:p>
        </w:tc>
        <w:tc>
          <w:tcPr>
            <w:tcW w:w="3952" w:type="dxa"/>
          </w:tcPr>
          <w:p w:rsidR="00593DB6" w:rsidRPr="00964EE9" w:rsidRDefault="00593DB6" w:rsidP="00BF1214">
            <w:pPr>
              <w:pStyle w:val="Akapitzlist"/>
              <w:ind w:left="175"/>
            </w:pPr>
            <w:r w:rsidRPr="00964EE9">
              <w:t>Ogłoszenie terminu zapisów</w:t>
            </w:r>
          </w:p>
        </w:tc>
      </w:tr>
      <w:tr w:rsidR="00BF1214" w:rsidRPr="00964EE9" w:rsidTr="00BF1214">
        <w:tc>
          <w:tcPr>
            <w:tcW w:w="653" w:type="dxa"/>
          </w:tcPr>
          <w:p w:rsidR="00593DB6" w:rsidRPr="00964EE9" w:rsidRDefault="00593DB6" w:rsidP="00BF1214">
            <w:pPr>
              <w:pStyle w:val="Akapitzlist"/>
              <w:ind w:left="120"/>
            </w:pPr>
            <w:r w:rsidRPr="00964EE9">
              <w:t>2</w:t>
            </w:r>
          </w:p>
        </w:tc>
        <w:tc>
          <w:tcPr>
            <w:tcW w:w="2835" w:type="dxa"/>
          </w:tcPr>
          <w:p w:rsidR="00593DB6" w:rsidRPr="00964EE9" w:rsidRDefault="0062056C" w:rsidP="00C13794">
            <w:pPr>
              <w:pStyle w:val="Akapitzlist"/>
              <w:ind w:left="192"/>
            </w:pPr>
            <w:r>
              <w:t>24</w:t>
            </w:r>
            <w:r w:rsidR="003E08D6" w:rsidRPr="00964EE9">
              <w:t>-05-2021</w:t>
            </w:r>
            <w:r w:rsidR="00593DB6" w:rsidRPr="00964EE9">
              <w:t xml:space="preserve"> godz. 8.00</w:t>
            </w:r>
          </w:p>
        </w:tc>
        <w:tc>
          <w:tcPr>
            <w:tcW w:w="3952" w:type="dxa"/>
          </w:tcPr>
          <w:p w:rsidR="00593DB6" w:rsidRPr="00964EE9" w:rsidRDefault="00593DB6" w:rsidP="00BF1214">
            <w:pPr>
              <w:pStyle w:val="Akapitzlist"/>
              <w:ind w:left="175"/>
            </w:pPr>
            <w:r w:rsidRPr="00964EE9">
              <w:t>Rozpoczęcie zapisów</w:t>
            </w:r>
          </w:p>
        </w:tc>
      </w:tr>
      <w:tr w:rsidR="00BF1214" w:rsidRPr="00964EE9" w:rsidTr="00BF1214">
        <w:tc>
          <w:tcPr>
            <w:tcW w:w="653" w:type="dxa"/>
          </w:tcPr>
          <w:p w:rsidR="00593DB6" w:rsidRPr="00964EE9" w:rsidRDefault="00593DB6" w:rsidP="00BF1214">
            <w:pPr>
              <w:pStyle w:val="Akapitzlist"/>
              <w:ind w:left="120"/>
            </w:pPr>
            <w:r w:rsidRPr="00964EE9">
              <w:t>3</w:t>
            </w:r>
          </w:p>
        </w:tc>
        <w:tc>
          <w:tcPr>
            <w:tcW w:w="2835" w:type="dxa"/>
          </w:tcPr>
          <w:p w:rsidR="00593DB6" w:rsidRPr="00964EE9" w:rsidRDefault="003E08D6" w:rsidP="003E08D6">
            <w:pPr>
              <w:pStyle w:val="Akapitzlist"/>
              <w:ind w:left="192"/>
            </w:pPr>
            <w:r w:rsidRPr="00964EE9">
              <w:t>01-06-</w:t>
            </w:r>
            <w:r w:rsidR="00C13794" w:rsidRPr="00964EE9">
              <w:t>202</w:t>
            </w:r>
            <w:r w:rsidRPr="00964EE9">
              <w:t>1</w:t>
            </w:r>
            <w:r w:rsidR="00593DB6" w:rsidRPr="00964EE9">
              <w:t xml:space="preserve"> do godz. 15.30</w:t>
            </w:r>
          </w:p>
        </w:tc>
        <w:tc>
          <w:tcPr>
            <w:tcW w:w="3952" w:type="dxa"/>
          </w:tcPr>
          <w:p w:rsidR="00593DB6" w:rsidRPr="00964EE9" w:rsidRDefault="00593DB6" w:rsidP="00BF1214">
            <w:pPr>
              <w:pStyle w:val="Akapitzlist"/>
              <w:ind w:left="175"/>
            </w:pPr>
            <w:r w:rsidRPr="00964EE9">
              <w:t>Informacja zwrotna o wstępnym zakwalifikowaniu dziecka</w:t>
            </w:r>
          </w:p>
        </w:tc>
      </w:tr>
      <w:tr w:rsidR="00593DB6" w:rsidRPr="00964EE9" w:rsidTr="00BF1214">
        <w:tc>
          <w:tcPr>
            <w:tcW w:w="653" w:type="dxa"/>
          </w:tcPr>
          <w:p w:rsidR="00593DB6" w:rsidRPr="00964EE9" w:rsidRDefault="00593DB6" w:rsidP="00BF1214">
            <w:pPr>
              <w:pStyle w:val="Akapitzlist"/>
              <w:ind w:left="120"/>
            </w:pPr>
            <w:r w:rsidRPr="00964EE9">
              <w:t>4</w:t>
            </w:r>
          </w:p>
        </w:tc>
        <w:tc>
          <w:tcPr>
            <w:tcW w:w="2835" w:type="dxa"/>
          </w:tcPr>
          <w:p w:rsidR="00593DB6" w:rsidRPr="00964EE9" w:rsidRDefault="003E08D6" w:rsidP="002932D7">
            <w:pPr>
              <w:pStyle w:val="Akapitzlist"/>
              <w:ind w:left="192"/>
            </w:pPr>
            <w:r w:rsidRPr="00964EE9">
              <w:t>07-06-2021</w:t>
            </w:r>
            <w:r w:rsidR="00593DB6" w:rsidRPr="00964EE9">
              <w:t xml:space="preserve"> godz. 12.00</w:t>
            </w:r>
          </w:p>
        </w:tc>
        <w:tc>
          <w:tcPr>
            <w:tcW w:w="3952" w:type="dxa"/>
          </w:tcPr>
          <w:p w:rsidR="00593DB6" w:rsidRPr="00964EE9" w:rsidRDefault="00593DB6" w:rsidP="00BF1214">
            <w:pPr>
              <w:pStyle w:val="Akapitzlist"/>
              <w:ind w:left="175"/>
            </w:pPr>
            <w:r w:rsidRPr="00964EE9">
              <w:t>Weryfikacja dokumentów i wpłat.</w:t>
            </w:r>
          </w:p>
        </w:tc>
      </w:tr>
      <w:tr w:rsidR="00722BF3" w:rsidRPr="00964EE9" w:rsidTr="00BF1214">
        <w:tc>
          <w:tcPr>
            <w:tcW w:w="653" w:type="dxa"/>
          </w:tcPr>
          <w:p w:rsidR="00722BF3" w:rsidRPr="00964EE9" w:rsidRDefault="00722BF3" w:rsidP="00BF1214">
            <w:pPr>
              <w:pStyle w:val="Akapitzlist"/>
              <w:ind w:left="120"/>
            </w:pPr>
            <w:r w:rsidRPr="00964EE9">
              <w:t>5</w:t>
            </w:r>
          </w:p>
        </w:tc>
        <w:tc>
          <w:tcPr>
            <w:tcW w:w="2835" w:type="dxa"/>
          </w:tcPr>
          <w:p w:rsidR="00722BF3" w:rsidRPr="00964EE9" w:rsidRDefault="008E0A6E" w:rsidP="002C7E8C">
            <w:pPr>
              <w:pStyle w:val="Akapitzlist"/>
              <w:ind w:left="192"/>
            </w:pPr>
            <w:r>
              <w:t>09</w:t>
            </w:r>
            <w:r w:rsidR="003E08D6" w:rsidRPr="00964EE9">
              <w:t>-06-2021</w:t>
            </w:r>
            <w:r w:rsidR="00722BF3" w:rsidRPr="00964EE9">
              <w:t xml:space="preserve"> do godz. 15.30</w:t>
            </w:r>
          </w:p>
        </w:tc>
        <w:tc>
          <w:tcPr>
            <w:tcW w:w="3952" w:type="dxa"/>
          </w:tcPr>
          <w:p w:rsidR="00722BF3" w:rsidRPr="00964EE9" w:rsidRDefault="00722BF3" w:rsidP="00BF1214">
            <w:pPr>
              <w:pStyle w:val="Akapitzlist"/>
              <w:ind w:left="175"/>
            </w:pPr>
            <w:r w:rsidRPr="00964EE9">
              <w:t>Ostateczna informacja o zakwalifikowaniu dziecka</w:t>
            </w:r>
          </w:p>
        </w:tc>
      </w:tr>
    </w:tbl>
    <w:p w:rsidR="00722BF3" w:rsidRPr="00964EE9" w:rsidRDefault="00722BF3" w:rsidP="000A7599">
      <w:pPr>
        <w:pStyle w:val="Akapitzlist"/>
        <w:ind w:left="709"/>
      </w:pPr>
    </w:p>
    <w:p w:rsidR="00593DB6" w:rsidRPr="00964EE9" w:rsidRDefault="00722BF3" w:rsidP="000A7599">
      <w:pPr>
        <w:pStyle w:val="Akapitzlist"/>
        <w:numPr>
          <w:ilvl w:val="1"/>
          <w:numId w:val="1"/>
        </w:numPr>
        <w:ind w:left="709"/>
      </w:pPr>
      <w:r w:rsidRPr="00964EE9">
        <w:t>Zasady</w:t>
      </w:r>
    </w:p>
    <w:p w:rsidR="003E7E3C" w:rsidRPr="00964EE9" w:rsidRDefault="003E7E3C" w:rsidP="001255DC">
      <w:pPr>
        <w:pStyle w:val="Akapitzlist"/>
        <w:numPr>
          <w:ilvl w:val="2"/>
          <w:numId w:val="1"/>
        </w:numPr>
        <w:ind w:left="709"/>
        <w:jc w:val="both"/>
      </w:pPr>
      <w:r w:rsidRPr="00964EE9">
        <w:t>Zapisy dzieci na półkolonie odbywają się tylko drogą elektroniczną.</w:t>
      </w:r>
    </w:p>
    <w:p w:rsidR="001255DC" w:rsidRPr="00964EE9" w:rsidRDefault="003E7E3C" w:rsidP="001255DC">
      <w:pPr>
        <w:pStyle w:val="Akapitzlist"/>
        <w:numPr>
          <w:ilvl w:val="2"/>
          <w:numId w:val="1"/>
        </w:numPr>
        <w:ind w:left="709"/>
        <w:jc w:val="both"/>
      </w:pPr>
      <w:r w:rsidRPr="00964EE9">
        <w:t xml:space="preserve">Zapisy rozpoczynają się </w:t>
      </w:r>
      <w:r w:rsidR="007715A7">
        <w:t>24</w:t>
      </w:r>
      <w:r w:rsidR="003E08D6" w:rsidRPr="00964EE9">
        <w:t xml:space="preserve"> maja 2021</w:t>
      </w:r>
      <w:r w:rsidRPr="00964EE9">
        <w:t xml:space="preserve"> o godz. 8.00. Zgłoszenia</w:t>
      </w:r>
      <w:r w:rsidR="000A7599" w:rsidRPr="00964EE9">
        <w:t xml:space="preserve"> przesłane przed godzina 8.00 nie będą uwzględniane.</w:t>
      </w:r>
      <w:r w:rsidR="00473DD5" w:rsidRPr="00964EE9">
        <w:t xml:space="preserve"> O wstępnym przyjęciu dziecka na półkolonie decyduje</w:t>
      </w:r>
      <w:r w:rsidR="0062593C" w:rsidRPr="00964EE9">
        <w:t xml:space="preserve"> miejsce zamieszkania</w:t>
      </w:r>
      <w:r w:rsidR="00C13794" w:rsidRPr="00964EE9">
        <w:t>, miejsce pracy rodziców,</w:t>
      </w:r>
      <w:r w:rsidR="0062593C" w:rsidRPr="00964EE9">
        <w:t xml:space="preserve"> a następnie kolejność zgłoszeń. Pierwszeństwo mają dzie</w:t>
      </w:r>
      <w:r w:rsidR="001255DC" w:rsidRPr="00964EE9">
        <w:t>ci zamieszkałe w Jeleniej Górze</w:t>
      </w:r>
      <w:r w:rsidR="00404CD5" w:rsidRPr="00964EE9">
        <w:t xml:space="preserve"> oraz </w:t>
      </w:r>
      <w:r w:rsidR="001255DC" w:rsidRPr="00964EE9">
        <w:t>osób</w:t>
      </w:r>
      <w:r w:rsidR="00404CD5" w:rsidRPr="00964EE9">
        <w:t xml:space="preserve"> </w:t>
      </w:r>
      <w:r w:rsidR="001255DC" w:rsidRPr="00964EE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zatrudnionych w podmiotach wykonujących działalność leczniczą oraz innych osób realizujących zadania publiczne w związku z zapobieganiem, przeciwdziałaniem i zwalczaniem COVID-19</w:t>
      </w:r>
      <w:r w:rsidR="00404CD5" w:rsidRPr="00964EE9">
        <w:t>. W</w:t>
      </w:r>
      <w:r w:rsidR="0062593C" w:rsidRPr="00964EE9">
        <w:t xml:space="preserve"> przypadku wolnych miejsc następne przyjmowane są dzieci pobierające naukę w jeleniogórskich szkołach, a dopiero potem pozostałe dzieci.   </w:t>
      </w:r>
      <w:r w:rsidR="00404CD5" w:rsidRPr="00964EE9">
        <w:t>ZPP-CWU</w:t>
      </w:r>
      <w:r w:rsidR="0062593C" w:rsidRPr="00964EE9">
        <w:t xml:space="preserve"> zastrzega sobie prawo do wglądu w legitymacje szkolne dzieci</w:t>
      </w:r>
      <w:r w:rsidR="00404CD5" w:rsidRPr="00964EE9">
        <w:t>.</w:t>
      </w:r>
      <w:r w:rsidR="0062593C" w:rsidRPr="00964EE9">
        <w:t xml:space="preserve"> </w:t>
      </w:r>
    </w:p>
    <w:p w:rsidR="000A7599" w:rsidRPr="00964EE9" w:rsidRDefault="000A7599" w:rsidP="001255DC">
      <w:pPr>
        <w:pStyle w:val="Akapitzlist"/>
        <w:numPr>
          <w:ilvl w:val="2"/>
          <w:numId w:val="1"/>
        </w:numPr>
        <w:ind w:left="709"/>
        <w:jc w:val="both"/>
      </w:pPr>
      <w:r w:rsidRPr="00964EE9">
        <w:t xml:space="preserve">Zgłoszenie należy przesłać na adres </w:t>
      </w:r>
      <w:hyperlink r:id="rId6" w:history="1">
        <w:r w:rsidR="00964EE9" w:rsidRPr="00614B65">
          <w:rPr>
            <w:rStyle w:val="Hipercze"/>
          </w:rPr>
          <w:t>wypoczynek@zpp-cwu.pl</w:t>
        </w:r>
      </w:hyperlink>
    </w:p>
    <w:p w:rsidR="000A7599" w:rsidRPr="00964EE9" w:rsidRDefault="000A7599" w:rsidP="001255DC">
      <w:pPr>
        <w:pStyle w:val="Akapitzlist"/>
        <w:numPr>
          <w:ilvl w:val="2"/>
          <w:numId w:val="1"/>
        </w:numPr>
        <w:ind w:left="709"/>
        <w:jc w:val="both"/>
      </w:pPr>
      <w:r w:rsidRPr="00964EE9">
        <w:t>Zgłoszenie musi zawierać następujące dane:</w:t>
      </w:r>
    </w:p>
    <w:p w:rsidR="000A7599" w:rsidRPr="00964EE9" w:rsidRDefault="000A7599" w:rsidP="001255DC">
      <w:pPr>
        <w:pStyle w:val="Akapitzlist"/>
        <w:numPr>
          <w:ilvl w:val="3"/>
          <w:numId w:val="1"/>
        </w:numPr>
        <w:ind w:left="1276"/>
        <w:jc w:val="both"/>
      </w:pPr>
      <w:r w:rsidRPr="00964EE9">
        <w:t>Imię i nazwisko dziecka</w:t>
      </w:r>
    </w:p>
    <w:p w:rsidR="000A7599" w:rsidRPr="00964EE9" w:rsidRDefault="000A7599" w:rsidP="001255DC">
      <w:pPr>
        <w:pStyle w:val="Akapitzlist"/>
        <w:numPr>
          <w:ilvl w:val="3"/>
          <w:numId w:val="1"/>
        </w:numPr>
        <w:ind w:left="1276"/>
        <w:jc w:val="both"/>
      </w:pPr>
      <w:r w:rsidRPr="00964EE9">
        <w:t>Datę urodzenia</w:t>
      </w:r>
    </w:p>
    <w:p w:rsidR="000A7599" w:rsidRPr="00964EE9" w:rsidRDefault="000A7599" w:rsidP="001255DC">
      <w:pPr>
        <w:pStyle w:val="Akapitzlist"/>
        <w:numPr>
          <w:ilvl w:val="3"/>
          <w:numId w:val="1"/>
        </w:numPr>
        <w:ind w:left="1276"/>
        <w:jc w:val="both"/>
      </w:pPr>
      <w:r w:rsidRPr="00964EE9">
        <w:t>Wybrane turnusy (wpisujemy nr turnusu)</w:t>
      </w:r>
    </w:p>
    <w:p w:rsidR="000A7599" w:rsidRPr="00964EE9" w:rsidRDefault="000A7599" w:rsidP="001255DC">
      <w:pPr>
        <w:pStyle w:val="Akapitzlist"/>
        <w:numPr>
          <w:ilvl w:val="3"/>
          <w:numId w:val="1"/>
        </w:numPr>
        <w:ind w:left="1276"/>
        <w:jc w:val="both"/>
      </w:pPr>
      <w:r w:rsidRPr="00964EE9">
        <w:t>Telefon kontaktowy do rodzica/opiekuna prawnego</w:t>
      </w:r>
    </w:p>
    <w:p w:rsidR="0062593C" w:rsidRPr="00964EE9" w:rsidRDefault="0062593C" w:rsidP="001255DC">
      <w:pPr>
        <w:pStyle w:val="Akapitzlist"/>
        <w:numPr>
          <w:ilvl w:val="3"/>
          <w:numId w:val="1"/>
        </w:numPr>
        <w:ind w:left="1276"/>
        <w:jc w:val="both"/>
      </w:pPr>
      <w:r w:rsidRPr="00964EE9">
        <w:t>Adres zamieszkania</w:t>
      </w:r>
    </w:p>
    <w:p w:rsidR="0062593C" w:rsidRPr="00964EE9" w:rsidRDefault="0062593C" w:rsidP="001255DC">
      <w:pPr>
        <w:pStyle w:val="Akapitzlist"/>
        <w:numPr>
          <w:ilvl w:val="3"/>
          <w:numId w:val="1"/>
        </w:numPr>
        <w:ind w:left="1276"/>
        <w:jc w:val="both"/>
      </w:pPr>
      <w:r w:rsidRPr="00964EE9">
        <w:t xml:space="preserve">Nazwa i adres szkoły </w:t>
      </w:r>
      <w:r w:rsidR="00404CD5" w:rsidRPr="00964EE9">
        <w:t>do której</w:t>
      </w:r>
      <w:r w:rsidRPr="00964EE9">
        <w:t xml:space="preserve"> uczęszcza dziecko.</w:t>
      </w:r>
    </w:p>
    <w:p w:rsidR="00C87036" w:rsidRPr="00C87036" w:rsidRDefault="001255DC" w:rsidP="001255DC">
      <w:pPr>
        <w:pStyle w:val="Akapitzlist"/>
        <w:numPr>
          <w:ilvl w:val="3"/>
          <w:numId w:val="1"/>
        </w:numPr>
        <w:ind w:left="1276"/>
        <w:jc w:val="both"/>
      </w:pPr>
      <w:r w:rsidRPr="00964EE9">
        <w:t>Oświadczenie</w:t>
      </w:r>
      <w:r w:rsidR="00404CD5" w:rsidRPr="00964EE9">
        <w:t xml:space="preserve"> o zatrudnieniu – dotyczy </w:t>
      </w:r>
      <w:r w:rsidRPr="00964EE9">
        <w:t>osób</w:t>
      </w:r>
      <w:r w:rsidR="00404CD5" w:rsidRPr="00964EE9">
        <w:t xml:space="preserve"> </w:t>
      </w:r>
      <w:r w:rsidRPr="00964EE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zatrudnionych w podmiotach wykonujących działalność leczniczą oraz innych osób realizujących zadania publiczne w związku </w:t>
      </w:r>
      <w:r w:rsidRPr="00964EE9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z zapobieganiem, przeciwdziałaniem i zwalczaniem COVID-19,</w:t>
      </w:r>
      <w:r w:rsidR="00C87036" w:rsidRPr="00C8703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404CD5" w:rsidRPr="00C87036" w:rsidRDefault="00C87036" w:rsidP="00C87036">
      <w:pPr>
        <w:pStyle w:val="Akapitzlist"/>
        <w:ind w:left="1276"/>
        <w:jc w:val="both"/>
      </w:pPr>
      <w:r w:rsidRPr="00AC715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ZPP-CWU zastrzega sobie prawo do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żądania zaświadczenia o zatrudnieniu wydanego przez pracodawcę</w:t>
      </w:r>
    </w:p>
    <w:p w:rsidR="00AC715A" w:rsidRPr="00C87036" w:rsidRDefault="00C87036" w:rsidP="00AC715A">
      <w:pPr>
        <w:pStyle w:val="Akapitzlist"/>
        <w:numPr>
          <w:ilvl w:val="3"/>
          <w:numId w:val="1"/>
        </w:numPr>
        <w:ind w:left="1276"/>
        <w:jc w:val="both"/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Skan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Jeleniogórskiej Karty Dużej Rodziny.</w:t>
      </w:r>
    </w:p>
    <w:p w:rsidR="00AC715A" w:rsidRPr="00964EE9" w:rsidRDefault="00AC715A" w:rsidP="00AC715A">
      <w:pPr>
        <w:pStyle w:val="Akapitzlist"/>
        <w:ind w:left="1276"/>
        <w:jc w:val="both"/>
      </w:pPr>
    </w:p>
    <w:p w:rsidR="000A7599" w:rsidRPr="002C7E8C" w:rsidRDefault="000A7599" w:rsidP="001255DC">
      <w:pPr>
        <w:pStyle w:val="Akapitzlist"/>
        <w:tabs>
          <w:tab w:val="left" w:pos="709"/>
        </w:tabs>
        <w:ind w:left="709"/>
        <w:jc w:val="both"/>
        <w:rPr>
          <w:u w:val="single"/>
        </w:rPr>
      </w:pPr>
      <w:r w:rsidRPr="002C7E8C">
        <w:rPr>
          <w:b/>
          <w:color w:val="FF0000"/>
          <w:u w:val="single"/>
        </w:rPr>
        <w:t>Zgłoszenie niezawierające kompletu powyższych informacji uznaje się za nieważne</w:t>
      </w:r>
      <w:r w:rsidRPr="002C7E8C">
        <w:rPr>
          <w:u w:val="single"/>
        </w:rPr>
        <w:t>.</w:t>
      </w:r>
    </w:p>
    <w:p w:rsidR="000A7599" w:rsidRPr="00964EE9" w:rsidRDefault="000A7599" w:rsidP="001255DC">
      <w:pPr>
        <w:pStyle w:val="Akapitzlist"/>
        <w:numPr>
          <w:ilvl w:val="0"/>
          <w:numId w:val="2"/>
        </w:numPr>
        <w:tabs>
          <w:tab w:val="left" w:pos="709"/>
        </w:tabs>
        <w:ind w:left="709" w:hanging="142"/>
        <w:jc w:val="both"/>
      </w:pPr>
      <w:r w:rsidRPr="00964EE9">
        <w:t xml:space="preserve">Po otrzymaniu zgłoszeń organizator wstępnie przydzieli dzieci do poszczególnych grup. </w:t>
      </w:r>
      <w:r w:rsidR="001255DC" w:rsidRPr="00964EE9">
        <w:br/>
      </w:r>
      <w:r w:rsidRPr="00964EE9">
        <w:t xml:space="preserve">W dniu </w:t>
      </w:r>
      <w:r w:rsidR="003E08D6" w:rsidRPr="00964EE9">
        <w:t>01 czerwca 2021</w:t>
      </w:r>
      <w:r w:rsidRPr="00964EE9">
        <w:t>, do godziny 15.30  osoby wstępnie zakwalifikowane otrzymają informację zwrotną</w:t>
      </w:r>
      <w:r w:rsidR="00BA5826" w:rsidRPr="00964EE9">
        <w:t>,</w:t>
      </w:r>
      <w:r w:rsidRPr="00964EE9">
        <w:t xml:space="preserve"> wysłaną pocztą elektroniczną</w:t>
      </w:r>
      <w:r w:rsidR="00BA5826" w:rsidRPr="00964EE9">
        <w:t>,</w:t>
      </w:r>
      <w:r w:rsidRPr="00964EE9">
        <w:t xml:space="preserve"> jako odpowiedź na zgłoszenie. </w:t>
      </w:r>
      <w:r w:rsidR="001255DC" w:rsidRPr="00964EE9">
        <w:br/>
      </w:r>
      <w:r w:rsidRPr="00964EE9">
        <w:t>W inform</w:t>
      </w:r>
      <w:r w:rsidR="00BA5826" w:rsidRPr="00964EE9">
        <w:t>acji tej przesłana zostanie kar</w:t>
      </w:r>
      <w:r w:rsidRPr="00964EE9">
        <w:t>ta kwal</w:t>
      </w:r>
      <w:r w:rsidR="00BA5826" w:rsidRPr="00964EE9">
        <w:t>ifikacyjna uczestnika półkolonii</w:t>
      </w:r>
      <w:r w:rsidRPr="00964EE9">
        <w:t>,</w:t>
      </w:r>
      <w:r w:rsidR="001255DC" w:rsidRPr="00964EE9">
        <w:t xml:space="preserve"> druk oświadczenia dotyczącego COVID-19, </w:t>
      </w:r>
      <w:r w:rsidRPr="00964EE9">
        <w:t>wysokość opłaty</w:t>
      </w:r>
      <w:r w:rsidR="00473DD5" w:rsidRPr="00964EE9">
        <w:t xml:space="preserve"> </w:t>
      </w:r>
      <w:r w:rsidRPr="00964EE9">
        <w:t>j</w:t>
      </w:r>
      <w:r w:rsidR="00473DD5" w:rsidRPr="00964EE9">
        <w:t>aką</w:t>
      </w:r>
      <w:r w:rsidRPr="00964EE9">
        <w:t xml:space="preserve"> należy uiścić oraz numer konta, na który należy dokonać wpłaty.</w:t>
      </w:r>
      <w:r w:rsidR="00473DD5" w:rsidRPr="00964EE9">
        <w:t xml:space="preserve"> W tytule przelewu należy podać imię i nazw</w:t>
      </w:r>
      <w:r w:rsidR="001255DC" w:rsidRPr="00964EE9">
        <w:t>isko dziecka oraz numer turnusu</w:t>
      </w:r>
      <w:r w:rsidR="00473DD5" w:rsidRPr="00964EE9">
        <w:t>.</w:t>
      </w:r>
    </w:p>
    <w:p w:rsidR="000A7599" w:rsidRPr="00964EE9" w:rsidRDefault="000A7599" w:rsidP="001255DC">
      <w:pPr>
        <w:pStyle w:val="Akapitzlist"/>
        <w:numPr>
          <w:ilvl w:val="0"/>
          <w:numId w:val="2"/>
        </w:numPr>
        <w:tabs>
          <w:tab w:val="left" w:pos="709"/>
        </w:tabs>
        <w:ind w:left="709" w:hanging="142"/>
        <w:jc w:val="both"/>
      </w:pPr>
      <w:r w:rsidRPr="00964EE9">
        <w:t xml:space="preserve">Warunkiem POTWIERDZENIA zapisu dziecka na półkolonie jest dostarczenie do </w:t>
      </w:r>
      <w:r w:rsidR="00404CD5" w:rsidRPr="00964EE9">
        <w:t xml:space="preserve">ZPP-CWU </w:t>
      </w:r>
      <w:r w:rsidRPr="00964EE9">
        <w:t>wypełnionej i podpisanej karty kwalifikacyjnej</w:t>
      </w:r>
      <w:r w:rsidR="00473DD5" w:rsidRPr="00964EE9">
        <w:t xml:space="preserve"> i dokonanie wpłaty w nieprzekraczalnym terminie przed godziną 12.00 dnia </w:t>
      </w:r>
      <w:r w:rsidR="003E08D6" w:rsidRPr="00964EE9">
        <w:t>07 czerwca 2021</w:t>
      </w:r>
      <w:r w:rsidR="00AC715A">
        <w:t xml:space="preserve"> </w:t>
      </w:r>
      <w:r w:rsidR="00404CD5" w:rsidRPr="00964EE9">
        <w:t>(liczy się termin wpływu na rachunek Rady Rodziców ZPP-CWU)</w:t>
      </w:r>
      <w:r w:rsidR="001255DC" w:rsidRPr="00964EE9">
        <w:t>.</w:t>
      </w:r>
      <w:r w:rsidR="00473DD5" w:rsidRPr="00964EE9">
        <w:t xml:space="preserve"> Preferowany sposób dostarczenia kart to droga elektroniczna</w:t>
      </w:r>
      <w:r w:rsidRPr="00964EE9">
        <w:t xml:space="preserve"> (skan dokumentu</w:t>
      </w:r>
      <w:r w:rsidR="00473DD5" w:rsidRPr="00964EE9">
        <w:t xml:space="preserve">) na adres </w:t>
      </w:r>
      <w:hyperlink r:id="rId7" w:history="1">
        <w:r w:rsidR="00964EE9" w:rsidRPr="00614B65">
          <w:rPr>
            <w:rStyle w:val="Hipercze"/>
          </w:rPr>
          <w:t>wypoczynek@zpp-cwu.pl</w:t>
        </w:r>
      </w:hyperlink>
    </w:p>
    <w:p w:rsidR="00473DD5" w:rsidRPr="00964EE9" w:rsidRDefault="00473DD5" w:rsidP="001255DC">
      <w:pPr>
        <w:pStyle w:val="Akapitzlist"/>
        <w:numPr>
          <w:ilvl w:val="0"/>
          <w:numId w:val="2"/>
        </w:numPr>
        <w:tabs>
          <w:tab w:val="left" w:pos="709"/>
        </w:tabs>
        <w:ind w:left="709" w:hanging="142"/>
        <w:jc w:val="both"/>
      </w:pPr>
      <w:r w:rsidRPr="00964EE9">
        <w:t xml:space="preserve">Weryfikacja kart oraz wpłat odbędzie się dnia </w:t>
      </w:r>
      <w:r w:rsidR="003E08D6" w:rsidRPr="00964EE9">
        <w:t>07 czerwca</w:t>
      </w:r>
      <w:r w:rsidRPr="00964EE9">
        <w:t xml:space="preserve"> o godz. 12.00. </w:t>
      </w:r>
      <w:r w:rsidRPr="002C7E8C">
        <w:rPr>
          <w:b/>
          <w:color w:val="FF0000"/>
          <w:u w:val="single"/>
        </w:rPr>
        <w:t>BRAK</w:t>
      </w:r>
      <w:r w:rsidRPr="002C7E8C">
        <w:rPr>
          <w:color w:val="FF0000"/>
          <w:u w:val="single"/>
        </w:rPr>
        <w:t xml:space="preserve"> karty lub wpłaty </w:t>
      </w:r>
      <w:r w:rsidRPr="002C7E8C">
        <w:rPr>
          <w:b/>
          <w:color w:val="FF0000"/>
          <w:u w:val="single"/>
        </w:rPr>
        <w:t>POWODUJE SKREŚLENIE</w:t>
      </w:r>
      <w:r w:rsidRPr="002C7E8C">
        <w:rPr>
          <w:color w:val="FF0000"/>
        </w:rPr>
        <w:t xml:space="preserve"> </w:t>
      </w:r>
      <w:r w:rsidRPr="00964EE9">
        <w:t>dziecka z listy. NIE MA możliwości uzupełniania dokumentów po terminie weryfikacji.</w:t>
      </w:r>
    </w:p>
    <w:p w:rsidR="00BF1214" w:rsidRPr="00964EE9" w:rsidRDefault="00BF1214" w:rsidP="001255DC">
      <w:pPr>
        <w:pStyle w:val="Akapitzlist"/>
        <w:numPr>
          <w:ilvl w:val="0"/>
          <w:numId w:val="2"/>
        </w:numPr>
        <w:tabs>
          <w:tab w:val="left" w:pos="709"/>
        </w:tabs>
        <w:ind w:left="709" w:hanging="142"/>
        <w:jc w:val="both"/>
      </w:pPr>
      <w:r w:rsidRPr="00964EE9">
        <w:t>Informację o ostatecznym zakwalifikowaniu dzieci zostanie przesłana drogą elektroniczną na podany w karcie adres mailowy</w:t>
      </w:r>
      <w:r w:rsidR="002932D7" w:rsidRPr="00964EE9">
        <w:t xml:space="preserve"> </w:t>
      </w:r>
      <w:r w:rsidR="00552844" w:rsidRPr="00964EE9">
        <w:t xml:space="preserve">najpóźniej do </w:t>
      </w:r>
      <w:r w:rsidR="002932D7" w:rsidRPr="00964EE9">
        <w:t>godz. 15.30</w:t>
      </w:r>
      <w:r w:rsidR="00552844" w:rsidRPr="00964EE9">
        <w:t xml:space="preserve">, dnia </w:t>
      </w:r>
      <w:r w:rsidR="008E0A6E">
        <w:t>09</w:t>
      </w:r>
      <w:r w:rsidR="00552844" w:rsidRPr="00964EE9">
        <w:t xml:space="preserve"> czerwca 2021</w:t>
      </w:r>
      <w:r w:rsidRPr="00964EE9">
        <w:t xml:space="preserve">. Informacje wysyłamy do rodziców/opiekunów prawnych </w:t>
      </w:r>
      <w:r w:rsidRPr="002C7E8C">
        <w:rPr>
          <w:b/>
          <w:color w:val="FF0000"/>
          <w:u w:val="single"/>
        </w:rPr>
        <w:t>tylko przyjętych dzieci.</w:t>
      </w:r>
    </w:p>
    <w:p w:rsidR="003D6093" w:rsidRPr="00964EE9" w:rsidRDefault="003D6093" w:rsidP="001255DC">
      <w:pPr>
        <w:pStyle w:val="Akapitzlist"/>
        <w:numPr>
          <w:ilvl w:val="0"/>
          <w:numId w:val="2"/>
        </w:numPr>
        <w:tabs>
          <w:tab w:val="left" w:pos="709"/>
        </w:tabs>
        <w:ind w:left="709" w:hanging="142"/>
        <w:jc w:val="both"/>
      </w:pPr>
      <w:r w:rsidRPr="00964EE9">
        <w:t xml:space="preserve">Aby dziecko mogło uczestniczyć w półkolonii, </w:t>
      </w:r>
      <w:r w:rsidR="00BF1214" w:rsidRPr="00964EE9">
        <w:t>zgodnie z wytycznymi GIS</w:t>
      </w:r>
      <w:r w:rsidRPr="00964EE9">
        <w:t>,</w:t>
      </w:r>
      <w:r w:rsidR="00BF1214" w:rsidRPr="00964EE9">
        <w:t xml:space="preserve"> </w:t>
      </w:r>
      <w:r w:rsidRPr="00964EE9">
        <w:t xml:space="preserve">musi być </w:t>
      </w:r>
      <w:r w:rsidR="00BF1214" w:rsidRPr="00964EE9">
        <w:t xml:space="preserve"> zdrow</w:t>
      </w:r>
      <w:r w:rsidRPr="00964EE9">
        <w:t>e</w:t>
      </w:r>
      <w:r w:rsidR="00BF1214" w:rsidRPr="00964EE9">
        <w:t xml:space="preserve"> </w:t>
      </w:r>
      <w:r w:rsidR="001255DC" w:rsidRPr="00964EE9">
        <w:br/>
      </w:r>
      <w:r w:rsidR="00BF1214" w:rsidRPr="00964EE9">
        <w:t xml:space="preserve">w dniu </w:t>
      </w:r>
      <w:r w:rsidRPr="00964EE9">
        <w:t>rozpoczęcia turnusu</w:t>
      </w:r>
      <w:r w:rsidR="00BF1214" w:rsidRPr="00964EE9">
        <w:t xml:space="preserve">, </w:t>
      </w:r>
      <w:r w:rsidRPr="00964EE9">
        <w:t>oraz ni</w:t>
      </w:r>
      <w:r w:rsidR="00BF1214" w:rsidRPr="00964EE9">
        <w:t>e zamieszkiwał</w:t>
      </w:r>
      <w:r w:rsidRPr="00964EE9">
        <w:t>o</w:t>
      </w:r>
      <w:r w:rsidR="00BF1214" w:rsidRPr="00964EE9">
        <w:t xml:space="preserve"> z osobą przebywającą na kwarantannie </w:t>
      </w:r>
      <w:r w:rsidR="001255DC" w:rsidRPr="00964EE9">
        <w:br/>
      </w:r>
      <w:r w:rsidR="00BF1214" w:rsidRPr="00964EE9">
        <w:t>i nie miał</w:t>
      </w:r>
      <w:r w:rsidRPr="00964EE9">
        <w:t>o</w:t>
      </w:r>
      <w:r w:rsidR="00BF1214" w:rsidRPr="00964EE9">
        <w:t xml:space="preserve"> kontaktu z osobą podejrzaną o zakażenie w okresie 14 dni prze</w:t>
      </w:r>
      <w:r w:rsidRPr="00964EE9">
        <w:t>d</w:t>
      </w:r>
      <w:r w:rsidR="00BF1214" w:rsidRPr="00964EE9">
        <w:t xml:space="preserve"> rozpoczęciem wypoczynku, </w:t>
      </w:r>
      <w:r w:rsidRPr="00964EE9">
        <w:t>co poświadczają rodzice dziecka w pisemnym oświadczeniu.</w:t>
      </w:r>
      <w:r w:rsidR="00AC715A">
        <w:t xml:space="preserve"> Nie</w:t>
      </w:r>
      <w:r w:rsidR="00BA5826" w:rsidRPr="00964EE9">
        <w:t>spełnienie tego warunku powoduje skreślenie z listy uczestników.</w:t>
      </w:r>
    </w:p>
    <w:p w:rsidR="00BF1214" w:rsidRPr="00964EE9" w:rsidRDefault="003D6093" w:rsidP="001255DC">
      <w:pPr>
        <w:pStyle w:val="Akapitzlist"/>
        <w:numPr>
          <w:ilvl w:val="0"/>
          <w:numId w:val="2"/>
        </w:numPr>
        <w:tabs>
          <w:tab w:val="left" w:pos="709"/>
        </w:tabs>
        <w:ind w:left="709" w:hanging="142"/>
        <w:jc w:val="both"/>
      </w:pPr>
      <w:r w:rsidRPr="00964EE9">
        <w:t xml:space="preserve">Przesłanie zgłoszenia dziecka na półkolonie jest równoznaczne z </w:t>
      </w:r>
      <w:r w:rsidR="00BA5826" w:rsidRPr="00964EE9">
        <w:t>akceptacją</w:t>
      </w:r>
      <w:r w:rsidRPr="00964EE9">
        <w:t xml:space="preserve"> </w:t>
      </w:r>
      <w:r w:rsidR="00BA5826" w:rsidRPr="00964EE9">
        <w:t>niniejszego regulaminu.</w:t>
      </w:r>
      <w:r w:rsidRPr="00964EE9">
        <w:t xml:space="preserve">  </w:t>
      </w:r>
    </w:p>
    <w:sectPr w:rsidR="00BF1214" w:rsidRPr="0096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88C"/>
    <w:multiLevelType w:val="hybridMultilevel"/>
    <w:tmpl w:val="1C2E7D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044EF1"/>
    <w:multiLevelType w:val="hybridMultilevel"/>
    <w:tmpl w:val="EB467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B6"/>
    <w:rsid w:val="000A7599"/>
    <w:rsid w:val="001255DC"/>
    <w:rsid w:val="001E4A1B"/>
    <w:rsid w:val="002932D7"/>
    <w:rsid w:val="002C7E8C"/>
    <w:rsid w:val="003130F8"/>
    <w:rsid w:val="003D6093"/>
    <w:rsid w:val="003E08D6"/>
    <w:rsid w:val="003E7E3C"/>
    <w:rsid w:val="00404CD5"/>
    <w:rsid w:val="00473DD5"/>
    <w:rsid w:val="00517417"/>
    <w:rsid w:val="00552844"/>
    <w:rsid w:val="00593DB6"/>
    <w:rsid w:val="006011C4"/>
    <w:rsid w:val="0062056C"/>
    <w:rsid w:val="0062593C"/>
    <w:rsid w:val="00722BF3"/>
    <w:rsid w:val="007715A7"/>
    <w:rsid w:val="007B340B"/>
    <w:rsid w:val="00890DB0"/>
    <w:rsid w:val="008A4186"/>
    <w:rsid w:val="008E0A6E"/>
    <w:rsid w:val="00964EE9"/>
    <w:rsid w:val="00A55B28"/>
    <w:rsid w:val="00AC715A"/>
    <w:rsid w:val="00BA5826"/>
    <w:rsid w:val="00BF1214"/>
    <w:rsid w:val="00C12F0D"/>
    <w:rsid w:val="00C13794"/>
    <w:rsid w:val="00C87036"/>
    <w:rsid w:val="00D472F0"/>
    <w:rsid w:val="00DC7C25"/>
    <w:rsid w:val="00DF3D2A"/>
    <w:rsid w:val="00ED5018"/>
    <w:rsid w:val="00F276B9"/>
    <w:rsid w:val="00F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DB6"/>
    <w:pPr>
      <w:ind w:left="720"/>
      <w:contextualSpacing/>
    </w:pPr>
  </w:style>
  <w:style w:type="table" w:styleId="Tabela-Siatka">
    <w:name w:val="Table Grid"/>
    <w:basedOn w:val="Standardowy"/>
    <w:uiPriority w:val="59"/>
    <w:rsid w:val="0059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7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DB6"/>
    <w:pPr>
      <w:ind w:left="720"/>
      <w:contextualSpacing/>
    </w:pPr>
  </w:style>
  <w:style w:type="table" w:styleId="Tabela-Siatka">
    <w:name w:val="Table Grid"/>
    <w:basedOn w:val="Standardowy"/>
    <w:uiPriority w:val="59"/>
    <w:rsid w:val="0059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7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ypoczynek@zpp-cw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ypoczynek@zpp-cw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2021-05-14T12:31:00Z</cp:lastPrinted>
  <dcterms:created xsi:type="dcterms:W3CDTF">2021-05-17T07:51:00Z</dcterms:created>
  <dcterms:modified xsi:type="dcterms:W3CDTF">2021-05-17T07:51:00Z</dcterms:modified>
</cp:coreProperties>
</file>